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4"/>
      </w:tblGrid>
      <w:tr w:rsidR="00C16D49" w:rsidRPr="00BF1941" w:rsidTr="00375D60">
        <w:tc>
          <w:tcPr>
            <w:tcW w:w="5954" w:type="dxa"/>
          </w:tcPr>
          <w:p w:rsidR="00C16D49" w:rsidRPr="00BF1941" w:rsidRDefault="00C16D49" w:rsidP="00375D6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4" w:type="dxa"/>
          </w:tcPr>
          <w:p w:rsidR="00C16D49" w:rsidRPr="00BF1941" w:rsidRDefault="00C16D49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C16D49" w:rsidRPr="00BF1941" w:rsidRDefault="00C16D49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6D49" w:rsidRPr="00BF1941" w:rsidRDefault="00C16D49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C16D49" w:rsidRPr="00BF1941" w:rsidRDefault="00C16D49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C16D49" w:rsidRPr="00BF1941" w:rsidRDefault="00C16D49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C16D49" w:rsidRDefault="00C16D49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марта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92____</w:t>
            </w:r>
          </w:p>
          <w:p w:rsidR="00C16D49" w:rsidRPr="00BF1941" w:rsidRDefault="00C16D49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16D49" w:rsidRPr="00BF1941" w:rsidRDefault="00C16D49" w:rsidP="00C16D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16D49" w:rsidRPr="00BF1941" w:rsidRDefault="00C16D49" w:rsidP="00C16D49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C16D49" w:rsidRPr="00BF1941" w:rsidRDefault="00C16D49" w:rsidP="00C16D49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C16D49" w:rsidRPr="00BF1941" w:rsidRDefault="00C16D49" w:rsidP="00C16D49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№4</w:t>
      </w:r>
      <w:r w:rsidRPr="00BF1941">
        <w:rPr>
          <w:b/>
        </w:rPr>
        <w:t xml:space="preserve">) </w:t>
      </w:r>
    </w:p>
    <w:p w:rsidR="00C16D49" w:rsidRPr="00BF1941" w:rsidRDefault="00C16D49" w:rsidP="00C16D49">
      <w:pPr>
        <w:spacing w:line="204" w:lineRule="auto"/>
        <w:jc w:val="right"/>
        <w:rPr>
          <w:b/>
        </w:rPr>
      </w:pPr>
    </w:p>
    <w:p w:rsidR="00C16D49" w:rsidRPr="00BF1941" w:rsidRDefault="00C16D49" w:rsidP="00C16D49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p w:rsidR="00C16D49" w:rsidRPr="00BF1941" w:rsidRDefault="00C16D49" w:rsidP="00C16D49">
      <w:pPr>
        <w:spacing w:line="204" w:lineRule="auto"/>
        <w:rPr>
          <w:b/>
        </w:rPr>
      </w:pPr>
    </w:p>
    <w:p w:rsidR="00C16D49" w:rsidRPr="00BF1941" w:rsidRDefault="00C16D49" w:rsidP="00C16D49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C16D49" w:rsidRPr="00BF1941" w:rsidRDefault="00C16D49" w:rsidP="00C16D49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C16D49" w:rsidRPr="00BF1941" w:rsidRDefault="00C16D49" w:rsidP="00C16D49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C16D49" w:rsidRPr="00BF1941" w:rsidRDefault="00C16D49" w:rsidP="00C16D49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C16D49" w:rsidRPr="00BF1941" w:rsidRDefault="00C16D49" w:rsidP="00C16D49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C16D49" w:rsidRPr="00BF1941" w:rsidTr="00375D60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C16D49" w:rsidRPr="00BF1941" w:rsidRDefault="00C16D49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…………………………., дата выдачи «…....» ………………..….г.</w:t>
            </w:r>
          </w:p>
          <w:p w:rsidR="00C16D49" w:rsidRPr="00BF1941" w:rsidRDefault="00C16D49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 xml:space="preserve">кем </w:t>
            </w:r>
            <w:r>
              <w:t>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C16D49" w:rsidRPr="00BF1941" w:rsidRDefault="00C16D49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C16D49" w:rsidRPr="00BF1941" w:rsidRDefault="00C16D49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C16D49" w:rsidRPr="00BF1941" w:rsidRDefault="00C16D49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………………………………………………………………………………………………………..</w:t>
            </w:r>
          </w:p>
          <w:p w:rsidR="00C16D49" w:rsidRPr="00BF1941" w:rsidRDefault="00C16D49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C16D49" w:rsidRPr="00BF1941" w:rsidRDefault="00C16D49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C16D49" w:rsidRPr="00BF1941" w:rsidTr="00375D60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C16D49" w:rsidRPr="00BF1941" w:rsidRDefault="00C16D49" w:rsidP="00375D60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местонахождения……………………………………………………………………………………………………..</w:t>
            </w:r>
          </w:p>
          <w:p w:rsidR="00C16D49" w:rsidRPr="00BF1941" w:rsidRDefault="00C16D49" w:rsidP="00375D60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C16D49" w:rsidRPr="00BF1941" w:rsidRDefault="00C16D49" w:rsidP="00375D60">
            <w:pPr>
              <w:spacing w:line="192" w:lineRule="auto"/>
              <w:rPr>
                <w:b/>
              </w:rPr>
            </w:pPr>
            <w:r w:rsidRPr="00BF1941">
              <w:t>Контактный телефон….…..…………………………………………………………………………………………………</w:t>
            </w:r>
          </w:p>
        </w:tc>
      </w:tr>
      <w:tr w:rsidR="00C16D49" w:rsidRPr="00BF1941" w:rsidTr="00375D60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C16D49" w:rsidRPr="00BF1941" w:rsidRDefault="00C16D49" w:rsidP="00375D60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C16D49" w:rsidRPr="00BF1941" w:rsidRDefault="00C16D49" w:rsidP="00375D60">
            <w:pPr>
              <w:spacing w:line="192" w:lineRule="auto"/>
            </w:pPr>
            <w:r w:rsidRPr="00BF1941">
              <w:t>Действует на основании доверенности от «…..»…………20..….г., № ………………………………………………….</w:t>
            </w:r>
          </w:p>
          <w:p w:rsidR="00C16D49" w:rsidRPr="00BF1941" w:rsidRDefault="00C16D49" w:rsidP="00375D60">
            <w:pPr>
              <w:spacing w:line="192" w:lineRule="auto"/>
            </w:pPr>
            <w:r w:rsidRPr="00BF1941">
              <w:t>Паспортные данные представителя: серия …………....……№ ………………., дата выдачи «…....» …….…… .…....г.</w:t>
            </w:r>
          </w:p>
          <w:p w:rsidR="00C16D49" w:rsidRPr="00BF1941" w:rsidRDefault="00C16D49" w:rsidP="00375D60">
            <w:pPr>
              <w:spacing w:line="192" w:lineRule="auto"/>
            </w:pPr>
            <w:r w:rsidRPr="00BF1941">
              <w:t>кем выдан..……………………………………………….……………………………..……………………………………</w:t>
            </w:r>
          </w:p>
          <w:p w:rsidR="00C16D49" w:rsidRPr="00BF1941" w:rsidRDefault="00C16D49" w:rsidP="00375D60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C16D49" w:rsidRPr="00BF1941" w:rsidRDefault="00C16D49" w:rsidP="00375D60">
            <w:pP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C16D49" w:rsidRPr="00BF1941" w:rsidRDefault="00C16D49" w:rsidP="00375D60">
            <w:pPr>
              <w:spacing w:line="192" w:lineRule="auto"/>
            </w:pPr>
            <w:r w:rsidRPr="00BF1941">
              <w:lastRenderedPageBreak/>
              <w:t>Контактный телефон……..…………………………………………………………………………………………………</w:t>
            </w:r>
          </w:p>
        </w:tc>
      </w:tr>
    </w:tbl>
    <w:p w:rsidR="00C16D49" w:rsidRPr="00BF1941" w:rsidRDefault="00C16D49" w:rsidP="00C16D49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C16D49" w:rsidRPr="00BF1941" w:rsidRDefault="00C16D49" w:rsidP="00C16D49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C16D49" w:rsidRPr="00BF1941" w:rsidRDefault="00C16D49" w:rsidP="00C16D49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C16D49" w:rsidRPr="00BF1941" w:rsidTr="00375D60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pPr>
              <w:jc w:val="both"/>
            </w:pPr>
            <w:r w:rsidRPr="00BF1941">
              <w:t>Дата аукциона:………..……………. № Лота………………,</w:t>
            </w:r>
          </w:p>
          <w:p w:rsidR="00C16D49" w:rsidRPr="00BF1941" w:rsidRDefault="00C16D49" w:rsidP="00375D60">
            <w:pPr>
              <w:jc w:val="both"/>
            </w:pPr>
            <w:r w:rsidRPr="00BF1941">
              <w:t>Наименование Объекта(ов) (лота) аукциона ………………………………………………………...……...……...</w:t>
            </w:r>
          </w:p>
          <w:p w:rsidR="00C16D49" w:rsidRPr="00BF1941" w:rsidRDefault="00C16D49" w:rsidP="00375D60">
            <w:pPr>
              <w:jc w:val="both"/>
              <w:rPr>
                <w:b/>
              </w:rPr>
            </w:pPr>
            <w:r w:rsidRPr="00BF1941"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C16D49" w:rsidRPr="00BF1941" w:rsidRDefault="00C16D49" w:rsidP="00C16D49">
      <w:pPr>
        <w:widowControl w:val="0"/>
        <w:autoSpaceDE w:val="0"/>
        <w:spacing w:before="1" w:after="1"/>
        <w:jc w:val="both"/>
        <w:rPr>
          <w:b/>
        </w:rPr>
      </w:pPr>
    </w:p>
    <w:p w:rsidR="00C16D49" w:rsidRPr="00BF1941" w:rsidRDefault="00C16D49" w:rsidP="00C16D49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 xml:space="preserve">__________________________________________________(сумма прописью), </w:t>
      </w:r>
    </w:p>
    <w:p w:rsidR="00C16D49" w:rsidRPr="00BF1941" w:rsidRDefault="00C16D49" w:rsidP="00C16D49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C16D49" w:rsidRPr="00BF1941" w:rsidRDefault="00C16D49" w:rsidP="00C16D49">
      <w:pPr>
        <w:widowControl w:val="0"/>
        <w:autoSpaceDE w:val="0"/>
        <w:spacing w:before="1" w:after="1"/>
        <w:jc w:val="both"/>
      </w:pPr>
    </w:p>
    <w:p w:rsidR="00C16D49" w:rsidRPr="00BF1941" w:rsidRDefault="00C16D49" w:rsidP="00C16D49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C16D49" w:rsidRPr="00BF1941" w:rsidRDefault="00C16D49" w:rsidP="00C16D49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C16D49" w:rsidRPr="00BF1941" w:rsidRDefault="00C16D49" w:rsidP="00C16D49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C16D49" w:rsidRPr="00BF1941" w:rsidRDefault="00C16D49" w:rsidP="00C16D49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Имущества  (лота) аукциона. </w:t>
      </w:r>
    </w:p>
    <w:p w:rsidR="00C16D49" w:rsidRPr="00BF1941" w:rsidRDefault="00C16D49" w:rsidP="00C16D49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>состояние и технические характеристики Имущества  (лота) (п.1.)</w:t>
      </w:r>
      <w:r w:rsidRPr="00BF1941">
        <w:rPr>
          <w:b/>
        </w:rPr>
        <w:t xml:space="preserve"> и он не имеет претензий к ним.</w:t>
      </w:r>
    </w:p>
    <w:p w:rsidR="00C16D49" w:rsidRPr="00BF1941" w:rsidRDefault="00C16D49" w:rsidP="00C16D49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C16D49" w:rsidRPr="00BF1941" w:rsidRDefault="00C16D49" w:rsidP="00C16D49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C16D49" w:rsidRPr="00BF1941" w:rsidRDefault="00C16D49" w:rsidP="00C16D49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C16D49" w:rsidRPr="00BF1941" w:rsidRDefault="00C16D49" w:rsidP="00C16D49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C16D49" w:rsidRPr="00BF1941" w:rsidRDefault="00C16D49" w:rsidP="00C16D49">
      <w:pPr>
        <w:ind w:left="360"/>
        <w:jc w:val="both"/>
      </w:pPr>
      <w:r w:rsidRPr="00BF1941">
        <w:t>___________________________________________________</w:t>
      </w:r>
    </w:p>
    <w:p w:rsidR="00C16D49" w:rsidRPr="00BF1941" w:rsidRDefault="00C16D49" w:rsidP="00C16D49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C16D49" w:rsidRPr="00BF1941" w:rsidRDefault="00C16D49" w:rsidP="00C16D49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C16D49" w:rsidRPr="00BF1941" w:rsidRDefault="00C16D49" w:rsidP="00C16D49">
      <w:pPr>
        <w:jc w:val="both"/>
        <w:rPr>
          <w:b/>
        </w:rPr>
      </w:pPr>
    </w:p>
    <w:p w:rsidR="00C16D49" w:rsidRPr="00BF1941" w:rsidRDefault="00C16D49" w:rsidP="00C16D49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</w:t>
      </w:r>
      <w:r w:rsidRPr="00BF1941">
        <w:lastRenderedPageBreak/>
        <w:t>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C16D49" w:rsidRPr="00BF1941" w:rsidRDefault="00C16D49" w:rsidP="00C16D49">
      <w:pPr>
        <w:pStyle w:val="a3"/>
        <w:ind w:left="360"/>
        <w:contextualSpacing w:val="0"/>
        <w:jc w:val="both"/>
        <w:rPr>
          <w:b/>
        </w:rPr>
      </w:pPr>
    </w:p>
    <w:p w:rsidR="00C16D49" w:rsidRPr="00BF1941" w:rsidRDefault="00C16D49" w:rsidP="00C16D49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C16D49" w:rsidRPr="00BF1941" w:rsidRDefault="00C16D49" w:rsidP="00C16D49">
      <w:pPr>
        <w:pStyle w:val="a3"/>
        <w:ind w:left="360"/>
        <w:jc w:val="both"/>
        <w:rPr>
          <w:b/>
        </w:rPr>
      </w:pPr>
    </w:p>
    <w:p w:rsidR="00C16D49" w:rsidRPr="00BF1941" w:rsidRDefault="00C16D49" w:rsidP="00C16D49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D49" w:rsidRPr="00BF1941" w:rsidRDefault="00C16D49" w:rsidP="00C16D49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C16D49" w:rsidRPr="00BF1941" w:rsidTr="00375D60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</w:tr>
      <w:tr w:rsidR="00C16D49" w:rsidRPr="00BF1941" w:rsidTr="00375D60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</w:tr>
    </w:tbl>
    <w:p w:rsidR="00C16D49" w:rsidRPr="00BF1941" w:rsidRDefault="00C16D49" w:rsidP="00C16D49">
      <w:pPr>
        <w:jc w:val="both"/>
        <w:rPr>
          <w:b/>
          <w:bCs/>
        </w:rPr>
      </w:pPr>
    </w:p>
    <w:p w:rsidR="00C16D49" w:rsidRPr="00BF1941" w:rsidRDefault="00C16D49" w:rsidP="00C16D49">
      <w:pPr>
        <w:jc w:val="both"/>
        <w:rPr>
          <w:b/>
          <w:bCs/>
        </w:rPr>
      </w:pPr>
    </w:p>
    <w:p w:rsidR="00C16D49" w:rsidRPr="00BF1941" w:rsidRDefault="00C16D49" w:rsidP="00C16D49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D49" w:rsidRPr="00BF1941" w:rsidRDefault="00C16D49" w:rsidP="00C16D49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C16D49" w:rsidRPr="00BF1941" w:rsidRDefault="00C16D49" w:rsidP="00C16D49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C16D49" w:rsidRPr="00BF1941" w:rsidTr="00375D60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</w:tr>
      <w:tr w:rsidR="00C16D49" w:rsidRPr="00BF1941" w:rsidTr="00375D60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</w:tr>
      <w:tr w:rsidR="00C16D49" w:rsidRPr="00BF1941" w:rsidTr="00375D60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pPr>
              <w:snapToGrid w:val="0"/>
            </w:pPr>
          </w:p>
        </w:tc>
      </w:tr>
      <w:tr w:rsidR="00C16D49" w:rsidRPr="00BF1941" w:rsidTr="00375D60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pPr>
              <w:snapToGrid w:val="0"/>
            </w:pPr>
          </w:p>
        </w:tc>
      </w:tr>
      <w:tr w:rsidR="00C16D49" w:rsidRPr="00BF1941" w:rsidTr="00375D60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16D49" w:rsidRPr="00BF1941" w:rsidRDefault="00C16D49" w:rsidP="00375D60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16D49" w:rsidRPr="00BF1941" w:rsidRDefault="00C16D49" w:rsidP="00375D60">
            <w:pPr>
              <w:snapToGrid w:val="0"/>
            </w:pPr>
          </w:p>
        </w:tc>
      </w:tr>
    </w:tbl>
    <w:p w:rsidR="00C16D49" w:rsidRPr="00BF1941" w:rsidRDefault="00C16D49" w:rsidP="00C16D49">
      <w:pPr>
        <w:jc w:val="both"/>
        <w:rPr>
          <w:b/>
        </w:rPr>
      </w:pPr>
    </w:p>
    <w:p w:rsidR="00C16D49" w:rsidRPr="00BF1941" w:rsidRDefault="00C16D49" w:rsidP="00C16D49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88"/>
      </w:tblGrid>
      <w:tr w:rsidR="00C16D49" w:rsidRPr="00BF1941" w:rsidTr="00375D60">
        <w:trPr>
          <w:trHeight w:val="141"/>
        </w:trPr>
        <w:tc>
          <w:tcPr>
            <w:tcW w:w="10037" w:type="dxa"/>
          </w:tcPr>
          <w:p w:rsidR="00C16D49" w:rsidRPr="00BF1941" w:rsidRDefault="00C16D49" w:rsidP="00375D60">
            <w:pPr>
              <w:jc w:val="both"/>
              <w:rPr>
                <w:b/>
              </w:rPr>
            </w:pPr>
          </w:p>
        </w:tc>
      </w:tr>
    </w:tbl>
    <w:p w:rsidR="00C16D49" w:rsidRPr="00BF1941" w:rsidRDefault="00C16D49" w:rsidP="00C16D49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C16D49" w:rsidRPr="00BF1941" w:rsidRDefault="00C16D49" w:rsidP="00C16D49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C16D49" w:rsidRPr="00BF1941" w:rsidRDefault="00C16D49" w:rsidP="00C16D49">
      <w:pPr>
        <w:jc w:val="both"/>
      </w:pPr>
    </w:p>
    <w:p w:rsidR="00C16D49" w:rsidRDefault="00C16D49" w:rsidP="00C16D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16D49" w:rsidRDefault="00C16D49" w:rsidP="00C16D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6696" w:rsidRDefault="00256696">
      <w:bookmarkStart w:id="0" w:name="_GoBack"/>
      <w:bookmarkEnd w:id="0"/>
    </w:p>
    <w:sectPr w:rsidR="00256696" w:rsidSect="001F00C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85"/>
    <w:rsid w:val="001F00C2"/>
    <w:rsid w:val="00240D85"/>
    <w:rsid w:val="00256696"/>
    <w:rsid w:val="00C1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4E74-5411-4593-AD64-122F6A97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49"/>
    <w:pPr>
      <w:ind w:left="720"/>
      <w:contextualSpacing/>
    </w:pPr>
  </w:style>
  <w:style w:type="table" w:styleId="a4">
    <w:name w:val="Table Grid"/>
    <w:basedOn w:val="a1"/>
    <w:rsid w:val="00C16D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6D4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2021-03-04T03:40:00Z</dcterms:created>
  <dcterms:modified xsi:type="dcterms:W3CDTF">2021-03-04T03:40:00Z</dcterms:modified>
</cp:coreProperties>
</file>